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BD9" w:rsidRDefault="00CF03F0">
      <w:r>
        <w:t>Meridian (noun)/ an imaginary line between North Pole &amp; South Pole/ the prime meridian is at England</w:t>
      </w:r>
    </w:p>
    <w:p w:rsidR="00CF03F0" w:rsidRDefault="00CF03F0">
      <w:r>
        <w:t>Caustic (</w:t>
      </w:r>
      <w:proofErr w:type="spellStart"/>
      <w:r>
        <w:t>adj</w:t>
      </w:r>
      <w:proofErr w:type="spellEnd"/>
      <w:r>
        <w:t>) / chemical that burns or destroy things/ that’s a caustic substance</w:t>
      </w:r>
    </w:p>
    <w:p w:rsidR="00CF03F0" w:rsidRDefault="00CF03F0">
      <w:r>
        <w:t>Mirage (noun)/ an image that is created by hot air/ you’ll see mirage at the desert</w:t>
      </w:r>
    </w:p>
    <w:p w:rsidR="00CF03F0" w:rsidRDefault="00CF03F0">
      <w:r>
        <w:t>Octane (noun)/ a chemical in patrol/ Acid is an octane</w:t>
      </w:r>
    </w:p>
    <w:p w:rsidR="00CF03F0" w:rsidRDefault="00CF03F0">
      <w:r>
        <w:t>Lifeline (noun)/ helping someone with the way that satisfy you/ Phone is normally people’s lifeline</w:t>
      </w:r>
    </w:p>
    <w:p w:rsidR="00CF03F0" w:rsidRDefault="00CF03F0"/>
    <w:p w:rsidR="00CF03F0" w:rsidRDefault="00CF03F0"/>
    <w:p w:rsidR="00CF03F0" w:rsidRDefault="00F122B6">
      <w:r>
        <w:t>Pathfinder (noun)/ a person finding a new way of doing something/ As pathfinders, companies need to risk a lot</w:t>
      </w:r>
    </w:p>
    <w:p w:rsidR="00F122B6" w:rsidRDefault="00F122B6">
      <w:r>
        <w:t>Rappel (noun)/ to go down a steep slope by holding on to a rope/ she rappelled down the rock face</w:t>
      </w:r>
    </w:p>
    <w:p w:rsidR="00F122B6" w:rsidRDefault="00F122B6">
      <w:r>
        <w:t>Pacify (verb)/ to calm someone that is upset/ he pacified the child with candies</w:t>
      </w:r>
    </w:p>
    <w:p w:rsidR="00F122B6" w:rsidRDefault="00F122B6">
      <w:r>
        <w:t>Alibi (noun)/ proof that you weren’t at the crime scene/ He has a strong alibi, there’s a camera footage of him somewhere else</w:t>
      </w:r>
    </w:p>
    <w:p w:rsidR="00F122B6" w:rsidRDefault="00F122B6">
      <w:r>
        <w:t>Virtuoso (noun)/ someone extremely skilled at something/ He’s a music virtuoso</w:t>
      </w:r>
    </w:p>
    <w:p w:rsidR="00F122B6" w:rsidRDefault="00F122B6"/>
    <w:p w:rsidR="00F122B6" w:rsidRDefault="00F122B6">
      <w:r>
        <w:t>Rift (noun)/ a large crack in the ground/ the stream had a deep rift in the rock</w:t>
      </w:r>
    </w:p>
    <w:p w:rsidR="00F122B6" w:rsidRDefault="00F122B6">
      <w:r>
        <w:t>Skirmisher (noun)/ a soldier who is involved in a fight with another small group of soldier/ They confronted the enemy skirmishers</w:t>
      </w:r>
    </w:p>
    <w:p w:rsidR="00F122B6" w:rsidRDefault="00F122B6">
      <w:r>
        <w:t>Kunai (noun)/ a Japanese throwing knife/ He got a kunai</w:t>
      </w:r>
    </w:p>
    <w:p w:rsidR="00F122B6" w:rsidRDefault="00F122B6">
      <w:r>
        <w:t>Heirloom/ a valuable object that has been given by older generation/ This ring is a family heirloom</w:t>
      </w:r>
    </w:p>
    <w:p w:rsidR="00F122B6" w:rsidRDefault="00F122B6">
      <w:r>
        <w:t>Miasma (noun)/ an unpleasant fog that smells bad/ a miasma of pollution</w:t>
      </w:r>
      <w:bookmarkStart w:id="0" w:name="_GoBack"/>
      <w:bookmarkEnd w:id="0"/>
    </w:p>
    <w:sectPr w:rsidR="00F12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F0"/>
    <w:rsid w:val="002F7BD9"/>
    <w:rsid w:val="00CF03F0"/>
    <w:rsid w:val="00F1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9FED7"/>
  <w15:chartTrackingRefBased/>
  <w15:docId w15:val="{77346C0B-BE17-453B-9EE3-B3153AD4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2019-03-05T07:42:00Z</dcterms:created>
  <dcterms:modified xsi:type="dcterms:W3CDTF">2019-03-06T14:08:00Z</dcterms:modified>
</cp:coreProperties>
</file>